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BA0A" w14:textId="67075AA9" w:rsidR="00FB51C3" w:rsidRPr="003D5A33" w:rsidRDefault="00FB51C3" w:rsidP="00FB51C3">
      <w:pPr>
        <w:widowControl/>
        <w:adjustRightInd w:val="0"/>
        <w:spacing w:before="75" w:line="276" w:lineRule="auto"/>
        <w:ind w:left="2694" w:right="-9" w:firstLine="2835"/>
        <w:jc w:val="right"/>
        <w:rPr>
          <w:rFonts w:eastAsiaTheme="minorHAnsi"/>
          <w:b/>
          <w:bCs/>
          <w:i/>
          <w:iCs/>
        </w:rPr>
      </w:pPr>
      <w:r w:rsidRPr="003D5A33">
        <w:rPr>
          <w:rFonts w:eastAsiaTheme="minorHAnsi"/>
          <w:b/>
          <w:bCs/>
          <w:i/>
          <w:iCs/>
        </w:rPr>
        <w:t>Додаток № 3</w:t>
      </w:r>
      <w:r w:rsidR="00762429">
        <w:rPr>
          <w:rFonts w:eastAsiaTheme="minorHAnsi"/>
          <w:b/>
          <w:bCs/>
          <w:i/>
          <w:iCs/>
        </w:rPr>
        <w:t xml:space="preserve"> </w:t>
      </w:r>
      <w:r w:rsidRPr="003D5A33">
        <w:rPr>
          <w:rFonts w:eastAsiaTheme="minorHAnsi"/>
          <w:b/>
          <w:bCs/>
          <w:i/>
          <w:iCs/>
        </w:rPr>
        <w:t>до Регламенту</w:t>
      </w:r>
    </w:p>
    <w:p w14:paraId="1B4BE5B4" w14:textId="77777777" w:rsidR="00FB51C3" w:rsidRPr="003D5A33" w:rsidRDefault="00FB51C3" w:rsidP="00FB51C3">
      <w:pPr>
        <w:widowControl/>
        <w:adjustRightInd w:val="0"/>
        <w:spacing w:line="276" w:lineRule="auto"/>
        <w:ind w:right="-9"/>
        <w:rPr>
          <w:rFonts w:eastAsiaTheme="minorHAnsi"/>
        </w:rPr>
      </w:pPr>
    </w:p>
    <w:p w14:paraId="49B7FC96" w14:textId="143A6331" w:rsidR="00FB51C3" w:rsidRPr="003D5A33" w:rsidRDefault="00FB51C3" w:rsidP="00FB51C3">
      <w:pPr>
        <w:widowControl/>
        <w:adjustRightInd w:val="0"/>
        <w:spacing w:line="276" w:lineRule="auto"/>
        <w:ind w:right="-9"/>
        <w:jc w:val="center"/>
        <w:rPr>
          <w:rFonts w:eastAsiaTheme="minorHAnsi"/>
          <w:b/>
          <w:bCs/>
          <w:sz w:val="28"/>
          <w:szCs w:val="28"/>
        </w:rPr>
      </w:pPr>
      <w:r w:rsidRPr="003D5A33">
        <w:rPr>
          <w:rFonts w:eastAsiaTheme="minorHAnsi"/>
          <w:b/>
          <w:bCs/>
          <w:sz w:val="28"/>
          <w:szCs w:val="28"/>
        </w:rPr>
        <w:t xml:space="preserve">Форма </w:t>
      </w:r>
      <w:r w:rsidR="00295E37">
        <w:rPr>
          <w:rFonts w:eastAsiaTheme="minorHAnsi"/>
          <w:b/>
          <w:bCs/>
          <w:sz w:val="28"/>
          <w:szCs w:val="28"/>
        </w:rPr>
        <w:t>звіту</w:t>
      </w:r>
      <w:r w:rsidRPr="003D5A33">
        <w:rPr>
          <w:rFonts w:eastAsiaTheme="minorHAnsi"/>
          <w:b/>
          <w:bCs/>
          <w:sz w:val="28"/>
          <w:szCs w:val="28"/>
        </w:rPr>
        <w:t xml:space="preserve"> про виконання договору про закупівлю</w:t>
      </w:r>
    </w:p>
    <w:p w14:paraId="3261EA4C" w14:textId="3947E4CD" w:rsidR="00FB51C3" w:rsidRPr="003D5A33" w:rsidRDefault="00FB51C3" w:rsidP="00FB51C3">
      <w:pPr>
        <w:widowControl/>
        <w:adjustRightInd w:val="0"/>
        <w:spacing w:before="4" w:line="276" w:lineRule="auto"/>
        <w:ind w:right="-9"/>
        <w:rPr>
          <w:rFonts w:eastAsia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4033"/>
        <w:gridCol w:w="5080"/>
      </w:tblGrid>
      <w:tr w:rsidR="00D93D17" w:rsidRPr="003D5A33" w14:paraId="731F633D" w14:textId="77777777" w:rsidTr="00F83408">
        <w:tc>
          <w:tcPr>
            <w:tcW w:w="491" w:type="dxa"/>
          </w:tcPr>
          <w:p w14:paraId="685A3D4A" w14:textId="07E9720B" w:rsidR="00D93D17" w:rsidRPr="003D5A33" w:rsidRDefault="00D93D17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3D5A33">
              <w:rPr>
                <w:rFonts w:eastAsia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40" w:type="dxa"/>
          </w:tcPr>
          <w:p w14:paraId="68EE1E71" w14:textId="44ECBD1F" w:rsidR="00D93D17" w:rsidRPr="003D5A33" w:rsidRDefault="00D93D17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3D5A33">
              <w:rPr>
                <w:rFonts w:eastAsiaTheme="minorHAnsi"/>
                <w:b/>
                <w:bCs/>
                <w:sz w:val="24"/>
                <w:szCs w:val="24"/>
              </w:rPr>
              <w:t>Назва поля</w:t>
            </w:r>
          </w:p>
        </w:tc>
        <w:tc>
          <w:tcPr>
            <w:tcW w:w="5098" w:type="dxa"/>
          </w:tcPr>
          <w:p w14:paraId="1212B7BC" w14:textId="3D35AD24" w:rsidR="00D93D17" w:rsidRPr="003D5A33" w:rsidRDefault="00D93D17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3D5A33">
              <w:rPr>
                <w:rFonts w:eastAsiaTheme="minorHAnsi"/>
                <w:b/>
                <w:bCs/>
                <w:sz w:val="24"/>
                <w:szCs w:val="24"/>
              </w:rPr>
              <w:t>Відомості Замовника</w:t>
            </w:r>
          </w:p>
        </w:tc>
      </w:tr>
      <w:tr w:rsidR="00D93D17" w:rsidRPr="003D5A33" w14:paraId="61788EEF" w14:textId="77777777" w:rsidTr="00F83408">
        <w:tc>
          <w:tcPr>
            <w:tcW w:w="491" w:type="dxa"/>
          </w:tcPr>
          <w:p w14:paraId="162F00FE" w14:textId="1D209017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040" w:type="dxa"/>
          </w:tcPr>
          <w:p w14:paraId="2445BE0F" w14:textId="2E805DF9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Найменування замовника</w:t>
            </w:r>
          </w:p>
        </w:tc>
        <w:tc>
          <w:tcPr>
            <w:tcW w:w="5098" w:type="dxa"/>
          </w:tcPr>
          <w:p w14:paraId="2298F841" w14:textId="77777777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0E461A43" w14:textId="77777777" w:rsidTr="00F83408">
        <w:tc>
          <w:tcPr>
            <w:tcW w:w="491" w:type="dxa"/>
          </w:tcPr>
          <w:p w14:paraId="69103EF0" w14:textId="23B2CAF3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040" w:type="dxa"/>
          </w:tcPr>
          <w:p w14:paraId="2F4B6E68" w14:textId="0EB5BA58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Код згідно з ЄДРПОУ замовника</w:t>
            </w:r>
          </w:p>
        </w:tc>
        <w:tc>
          <w:tcPr>
            <w:tcW w:w="5098" w:type="dxa"/>
          </w:tcPr>
          <w:p w14:paraId="7BD750DD" w14:textId="77777777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501DB852" w14:textId="77777777" w:rsidTr="00F83408">
        <w:tc>
          <w:tcPr>
            <w:tcW w:w="491" w:type="dxa"/>
          </w:tcPr>
          <w:p w14:paraId="326A2613" w14:textId="7917DE29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040" w:type="dxa"/>
          </w:tcPr>
          <w:p w14:paraId="2D438769" w14:textId="40495C61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Номер договору про закупівлю</w:t>
            </w:r>
          </w:p>
        </w:tc>
        <w:tc>
          <w:tcPr>
            <w:tcW w:w="5098" w:type="dxa"/>
          </w:tcPr>
          <w:p w14:paraId="12AE9F30" w14:textId="3F815F44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04F1C88D" w14:textId="77777777" w:rsidTr="00F83408">
        <w:tc>
          <w:tcPr>
            <w:tcW w:w="491" w:type="dxa"/>
          </w:tcPr>
          <w:p w14:paraId="1F35115C" w14:textId="67B07F7D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040" w:type="dxa"/>
          </w:tcPr>
          <w:p w14:paraId="51E7BBA8" w14:textId="1586C589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Дата укладення договору</w:t>
            </w:r>
          </w:p>
        </w:tc>
        <w:tc>
          <w:tcPr>
            <w:tcW w:w="5098" w:type="dxa"/>
          </w:tcPr>
          <w:p w14:paraId="4216EF94" w14:textId="3141AC72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64316450" w14:textId="77777777" w:rsidTr="00F83408">
        <w:tc>
          <w:tcPr>
            <w:tcW w:w="491" w:type="dxa"/>
          </w:tcPr>
          <w:p w14:paraId="4AA77D26" w14:textId="0145A3FB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040" w:type="dxa"/>
          </w:tcPr>
          <w:p w14:paraId="1678EFED" w14:textId="0F19EAC2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Найменування (для юридичної особи) або прізвище, ім’я, по батькові (для фізичної особи) учасника, з яким укладено договір про закупівлю</w:t>
            </w:r>
          </w:p>
        </w:tc>
        <w:tc>
          <w:tcPr>
            <w:tcW w:w="5098" w:type="dxa"/>
          </w:tcPr>
          <w:p w14:paraId="389917C3" w14:textId="77777777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7006B2A0" w14:textId="77777777" w:rsidTr="00F83408">
        <w:tc>
          <w:tcPr>
            <w:tcW w:w="491" w:type="dxa"/>
          </w:tcPr>
          <w:p w14:paraId="55E22E0C" w14:textId="5C9CAA7F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040" w:type="dxa"/>
          </w:tcPr>
          <w:p w14:paraId="610D6C28" w14:textId="4D2B0806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Код згідно з ЄДРПОУ/реєстраційний номер облікової картки платника податків учасника, з яким укладено договір про закупівлю</w:t>
            </w:r>
          </w:p>
        </w:tc>
        <w:tc>
          <w:tcPr>
            <w:tcW w:w="5098" w:type="dxa"/>
          </w:tcPr>
          <w:p w14:paraId="5AFB26A7" w14:textId="77777777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6213C404" w14:textId="77777777" w:rsidTr="00F83408">
        <w:tc>
          <w:tcPr>
            <w:tcW w:w="491" w:type="dxa"/>
          </w:tcPr>
          <w:p w14:paraId="4BFF9BC9" w14:textId="73F36CAA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040" w:type="dxa"/>
          </w:tcPr>
          <w:p w14:paraId="28084B02" w14:textId="093739BD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Кількість товару або обсяг надання послуг за договором</w:t>
            </w:r>
          </w:p>
        </w:tc>
        <w:tc>
          <w:tcPr>
            <w:tcW w:w="5098" w:type="dxa"/>
          </w:tcPr>
          <w:p w14:paraId="61324F29" w14:textId="77777777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2EE3EDE4" w14:textId="77777777" w:rsidTr="00F83408">
        <w:tc>
          <w:tcPr>
            <w:tcW w:w="491" w:type="dxa"/>
          </w:tcPr>
          <w:p w14:paraId="599032F6" w14:textId="5E8A1FD1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4040" w:type="dxa"/>
          </w:tcPr>
          <w:p w14:paraId="0BFFDAC4" w14:textId="5C9A7B49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Строк дії договору</w:t>
            </w:r>
          </w:p>
        </w:tc>
        <w:tc>
          <w:tcPr>
            <w:tcW w:w="5098" w:type="dxa"/>
          </w:tcPr>
          <w:p w14:paraId="71784B0C" w14:textId="613082FA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F83408" w:rsidRPr="003D5A33" w14:paraId="564D8190" w14:textId="77777777" w:rsidTr="00F83408">
        <w:trPr>
          <w:trHeight w:val="244"/>
        </w:trPr>
        <w:tc>
          <w:tcPr>
            <w:tcW w:w="491" w:type="dxa"/>
            <w:vMerge w:val="restart"/>
          </w:tcPr>
          <w:p w14:paraId="25AD9916" w14:textId="6B4C05DF" w:rsidR="00F83408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4040" w:type="dxa"/>
            <w:vMerge w:val="restart"/>
          </w:tcPr>
          <w:p w14:paraId="0FD69585" w14:textId="769D6CEB" w:rsidR="00F83408" w:rsidRPr="003D5A33" w:rsidRDefault="00F83408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Сума оплати за договором</w:t>
            </w:r>
          </w:p>
        </w:tc>
        <w:tc>
          <w:tcPr>
            <w:tcW w:w="5098" w:type="dxa"/>
          </w:tcPr>
          <w:p w14:paraId="3632CF75" w14:textId="057C2BF9" w:rsidR="00F83408" w:rsidRPr="005E6219" w:rsidRDefault="00F83408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i/>
                <w:iCs/>
                <w:color w:val="FF0000"/>
                <w:sz w:val="24"/>
                <w:szCs w:val="24"/>
              </w:rPr>
            </w:pPr>
            <w:r w:rsidRPr="005E6219">
              <w:rPr>
                <w:rFonts w:eastAsiaTheme="minorHAnsi"/>
                <w:i/>
                <w:iCs/>
                <w:color w:val="FF0000"/>
                <w:sz w:val="24"/>
                <w:szCs w:val="24"/>
              </w:rPr>
              <w:t>_________ з ПДВ</w:t>
            </w:r>
          </w:p>
        </w:tc>
      </w:tr>
      <w:tr w:rsidR="00F83408" w:rsidRPr="003D5A33" w14:paraId="60A10C90" w14:textId="77777777" w:rsidTr="00F83408">
        <w:trPr>
          <w:trHeight w:val="244"/>
        </w:trPr>
        <w:tc>
          <w:tcPr>
            <w:tcW w:w="491" w:type="dxa"/>
            <w:vMerge/>
          </w:tcPr>
          <w:p w14:paraId="36C6F4EF" w14:textId="77777777" w:rsidR="00F83408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40" w:type="dxa"/>
            <w:vMerge/>
          </w:tcPr>
          <w:p w14:paraId="09AF44ED" w14:textId="77777777" w:rsidR="00F83408" w:rsidRPr="003D5A33" w:rsidRDefault="00F83408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23F3F23E" w14:textId="0A74E54D" w:rsidR="00F83408" w:rsidRPr="005E6219" w:rsidRDefault="00F83408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i/>
                <w:iCs/>
                <w:color w:val="FF0000"/>
                <w:sz w:val="24"/>
                <w:szCs w:val="24"/>
              </w:rPr>
            </w:pPr>
            <w:r w:rsidRPr="005E6219">
              <w:rPr>
                <w:rFonts w:eastAsiaTheme="minorHAnsi"/>
                <w:i/>
                <w:iCs/>
                <w:color w:val="FF0000"/>
                <w:sz w:val="24"/>
                <w:szCs w:val="24"/>
              </w:rPr>
              <w:t>_________ без ПДВ</w:t>
            </w:r>
          </w:p>
        </w:tc>
      </w:tr>
      <w:tr w:rsidR="00D93D17" w:rsidRPr="003D5A33" w14:paraId="41DA194B" w14:textId="77777777" w:rsidTr="00F83408">
        <w:tc>
          <w:tcPr>
            <w:tcW w:w="491" w:type="dxa"/>
          </w:tcPr>
          <w:p w14:paraId="0DE66A00" w14:textId="5E25CD90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040" w:type="dxa"/>
          </w:tcPr>
          <w:p w14:paraId="5B7D4210" w14:textId="79DBF614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Джерело фінансування закупівлі</w:t>
            </w:r>
          </w:p>
        </w:tc>
        <w:tc>
          <w:tcPr>
            <w:tcW w:w="5098" w:type="dxa"/>
          </w:tcPr>
          <w:p w14:paraId="6F5C4543" w14:textId="77777777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</w:p>
        </w:tc>
      </w:tr>
      <w:tr w:rsidR="00D93D17" w:rsidRPr="003D5A33" w14:paraId="46027735" w14:textId="77777777" w:rsidTr="00F83408">
        <w:tc>
          <w:tcPr>
            <w:tcW w:w="491" w:type="dxa"/>
          </w:tcPr>
          <w:p w14:paraId="0205D147" w14:textId="3BE8698B" w:rsidR="00D93D17" w:rsidRPr="003D5A33" w:rsidRDefault="00F83408" w:rsidP="00F83408">
            <w:pPr>
              <w:widowControl/>
              <w:adjustRightInd w:val="0"/>
              <w:spacing w:before="4" w:line="276" w:lineRule="auto"/>
              <w:ind w:right="-9"/>
              <w:jc w:val="center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4040" w:type="dxa"/>
          </w:tcPr>
          <w:p w14:paraId="343A416C" w14:textId="13DE6C02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Причини розірвання договору, якщо таке мало місце, або підтвердження його виконання</w:t>
            </w:r>
          </w:p>
        </w:tc>
        <w:tc>
          <w:tcPr>
            <w:tcW w:w="5098" w:type="dxa"/>
          </w:tcPr>
          <w:p w14:paraId="39ECA1A8" w14:textId="0FA38CA4" w:rsidR="00D93D17" w:rsidRPr="003D5A33" w:rsidRDefault="00D93D17" w:rsidP="00FB51C3">
            <w:pPr>
              <w:widowControl/>
              <w:adjustRightInd w:val="0"/>
              <w:spacing w:before="4" w:line="276" w:lineRule="auto"/>
              <w:ind w:right="-9"/>
              <w:rPr>
                <w:rFonts w:eastAsiaTheme="minorHAnsi"/>
                <w:sz w:val="24"/>
                <w:szCs w:val="24"/>
              </w:rPr>
            </w:pPr>
            <w:r w:rsidRPr="005E6219">
              <w:rPr>
                <w:rFonts w:eastAsiaTheme="minorHAnsi"/>
                <w:i/>
                <w:iCs/>
                <w:color w:val="FF0000"/>
                <w:sz w:val="24"/>
                <w:szCs w:val="24"/>
              </w:rPr>
              <w:t>«Договір виконано в повному обсязі, товар (послугу) поставлено, сторони взаємних претензій та зауважень не мають»</w:t>
            </w:r>
            <w:r w:rsidR="005E6219" w:rsidRPr="005E6219">
              <w:rPr>
                <w:rFonts w:eastAsiaTheme="minorHAnsi"/>
                <w:i/>
                <w:iCs/>
                <w:color w:val="FF0000"/>
                <w:sz w:val="24"/>
                <w:szCs w:val="24"/>
              </w:rPr>
              <w:t xml:space="preserve"> або причина розірвання</w:t>
            </w:r>
            <w:r w:rsidRPr="005E6219">
              <w:rPr>
                <w:rFonts w:eastAsiaTheme="minorHAns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63534BF" w14:textId="77777777" w:rsidR="00FB51C3" w:rsidRPr="003D5A33" w:rsidRDefault="00FB51C3" w:rsidP="00FB51C3">
      <w:pPr>
        <w:widowControl/>
        <w:adjustRightInd w:val="0"/>
        <w:spacing w:line="276" w:lineRule="auto"/>
        <w:ind w:right="-9"/>
        <w:rPr>
          <w:rFonts w:eastAsiaTheme="minorHAnsi"/>
        </w:rPr>
      </w:pPr>
    </w:p>
    <w:p w14:paraId="42354240" w14:textId="77777777" w:rsidR="00FB51C3" w:rsidRPr="003D5A33" w:rsidRDefault="00FB51C3" w:rsidP="00FB51C3">
      <w:pPr>
        <w:widowControl/>
        <w:adjustRightInd w:val="0"/>
        <w:spacing w:line="276" w:lineRule="auto"/>
        <w:ind w:right="-9"/>
        <w:rPr>
          <w:rFonts w:eastAsiaTheme="minorHAnsi"/>
        </w:rPr>
      </w:pPr>
    </w:p>
    <w:p w14:paraId="103B7A4D" w14:textId="77777777" w:rsidR="00FB51C3" w:rsidRPr="003D5A33" w:rsidRDefault="00FB51C3" w:rsidP="00FB51C3">
      <w:pPr>
        <w:widowControl/>
        <w:adjustRightInd w:val="0"/>
        <w:spacing w:line="276" w:lineRule="auto"/>
        <w:ind w:right="-9"/>
        <w:rPr>
          <w:rFonts w:eastAsiaTheme="minorHAnsi"/>
        </w:rPr>
      </w:pPr>
    </w:p>
    <w:p w14:paraId="54CFA8C6" w14:textId="77777777" w:rsidR="00FB51C3" w:rsidRPr="003D5A33" w:rsidRDefault="00FB51C3" w:rsidP="00FB51C3">
      <w:pPr>
        <w:widowControl/>
        <w:adjustRightInd w:val="0"/>
        <w:spacing w:line="276" w:lineRule="auto"/>
        <w:ind w:right="-9"/>
        <w:rPr>
          <w:rFonts w:eastAsia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3402"/>
      </w:tblGrid>
      <w:tr w:rsidR="00FB51C3" w:rsidRPr="003D5A33" w14:paraId="10BC0B4F" w14:textId="77777777" w:rsidTr="000931AA">
        <w:trPr>
          <w:trHeight w:val="279"/>
        </w:trPr>
        <w:tc>
          <w:tcPr>
            <w:tcW w:w="4111" w:type="dxa"/>
            <w:shd w:val="clear" w:color="000000" w:fill="FFFFFF"/>
          </w:tcPr>
          <w:p w14:paraId="3D8A94BD" w14:textId="77777777" w:rsidR="00FB51C3" w:rsidRPr="003D5A33" w:rsidRDefault="00FB51C3" w:rsidP="000931AA">
            <w:pPr>
              <w:widowControl/>
              <w:adjustRightInd w:val="0"/>
              <w:spacing w:line="276" w:lineRule="auto"/>
              <w:ind w:right="-9"/>
              <w:rPr>
                <w:rFonts w:eastAsiaTheme="minorHAnsi"/>
              </w:rPr>
            </w:pPr>
            <w:r w:rsidRPr="003D5A33">
              <w:rPr>
                <w:rFonts w:eastAsiaTheme="minorHAnsi"/>
              </w:rPr>
              <w:t>_______________________</w:t>
            </w:r>
          </w:p>
        </w:tc>
        <w:tc>
          <w:tcPr>
            <w:tcW w:w="2268" w:type="dxa"/>
            <w:shd w:val="clear" w:color="000000" w:fill="FFFFFF"/>
          </w:tcPr>
          <w:p w14:paraId="0878E437" w14:textId="77777777" w:rsidR="00FB51C3" w:rsidRPr="003D5A33" w:rsidRDefault="00FB51C3" w:rsidP="000931AA">
            <w:pPr>
              <w:widowControl/>
              <w:tabs>
                <w:tab w:val="left" w:pos="1818"/>
              </w:tabs>
              <w:adjustRightInd w:val="0"/>
              <w:spacing w:line="276" w:lineRule="auto"/>
              <w:ind w:right="-9"/>
              <w:jc w:val="center"/>
              <w:rPr>
                <w:rFonts w:eastAsiaTheme="minorHAnsi"/>
              </w:rPr>
            </w:pPr>
            <w:r w:rsidRPr="003D5A33">
              <w:rPr>
                <w:rFonts w:eastAsiaTheme="minorHAnsi"/>
                <w:color w:val="000000"/>
                <w:sz w:val="28"/>
                <w:szCs w:val="28"/>
                <w:u w:val="single"/>
              </w:rPr>
              <w:tab/>
            </w:r>
          </w:p>
        </w:tc>
        <w:tc>
          <w:tcPr>
            <w:tcW w:w="3402" w:type="dxa"/>
            <w:shd w:val="clear" w:color="000000" w:fill="FFFFFF"/>
          </w:tcPr>
          <w:p w14:paraId="20D7C562" w14:textId="77777777" w:rsidR="00FB51C3" w:rsidRPr="003D5A33" w:rsidRDefault="00FB51C3" w:rsidP="000931AA">
            <w:pPr>
              <w:widowControl/>
              <w:tabs>
                <w:tab w:val="left" w:pos="3265"/>
              </w:tabs>
              <w:adjustRightInd w:val="0"/>
              <w:spacing w:line="276" w:lineRule="auto"/>
              <w:ind w:left="434" w:right="-9"/>
              <w:rPr>
                <w:rFonts w:eastAsiaTheme="minorHAnsi"/>
              </w:rPr>
            </w:pPr>
            <w:r w:rsidRPr="003D5A33">
              <w:rPr>
                <w:rFonts w:eastAsiaTheme="minorHAnsi"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FB51C3" w:rsidRPr="003D5A33" w14:paraId="5C3F6B6A" w14:textId="77777777" w:rsidTr="000931AA">
        <w:trPr>
          <w:trHeight w:val="454"/>
        </w:trPr>
        <w:tc>
          <w:tcPr>
            <w:tcW w:w="4111" w:type="dxa"/>
            <w:shd w:val="clear" w:color="000000" w:fill="FFFFFF"/>
          </w:tcPr>
          <w:p w14:paraId="190A8CD9" w14:textId="77777777" w:rsidR="00FB51C3" w:rsidRPr="003D5A33" w:rsidRDefault="00FB51C3" w:rsidP="000931AA">
            <w:pPr>
              <w:widowControl/>
              <w:adjustRightInd w:val="0"/>
              <w:spacing w:line="276" w:lineRule="auto"/>
              <w:ind w:right="-9"/>
              <w:rPr>
                <w:rFonts w:eastAsiaTheme="minorHAnsi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м. п.(зазначити посаду особи-підписанта)</w:t>
            </w:r>
          </w:p>
        </w:tc>
        <w:tc>
          <w:tcPr>
            <w:tcW w:w="2268" w:type="dxa"/>
            <w:shd w:val="clear" w:color="000000" w:fill="FFFFFF"/>
          </w:tcPr>
          <w:p w14:paraId="44CA2EAF" w14:textId="77777777" w:rsidR="00FB51C3" w:rsidRPr="003D5A33" w:rsidRDefault="00FB51C3" w:rsidP="000931AA">
            <w:pPr>
              <w:widowControl/>
              <w:adjustRightInd w:val="0"/>
              <w:spacing w:line="276" w:lineRule="auto"/>
              <w:ind w:right="-9"/>
              <w:jc w:val="center"/>
              <w:rPr>
                <w:rFonts w:eastAsiaTheme="minorHAnsi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3402" w:type="dxa"/>
            <w:shd w:val="clear" w:color="000000" w:fill="FFFFFF"/>
          </w:tcPr>
          <w:p w14:paraId="1B6DBEDA" w14:textId="77777777" w:rsidR="00FB51C3" w:rsidRPr="003D5A33" w:rsidRDefault="00FB51C3" w:rsidP="000931AA">
            <w:pPr>
              <w:widowControl/>
              <w:adjustRightInd w:val="0"/>
              <w:spacing w:line="276" w:lineRule="auto"/>
              <w:ind w:left="636" w:right="-9"/>
              <w:rPr>
                <w:rFonts w:eastAsiaTheme="minorHAnsi"/>
              </w:rPr>
            </w:pPr>
            <w:r w:rsidRPr="003D5A33">
              <w:rPr>
                <w:rFonts w:eastAsiaTheme="minorHAnsi"/>
                <w:color w:val="000000"/>
                <w:sz w:val="24"/>
                <w:szCs w:val="24"/>
              </w:rPr>
              <w:t>(ініціали та прізвище)</w:t>
            </w:r>
          </w:p>
        </w:tc>
      </w:tr>
    </w:tbl>
    <w:p w14:paraId="24CFBBA5" w14:textId="77777777" w:rsidR="005D5252" w:rsidRPr="003D5A33" w:rsidRDefault="005D5252" w:rsidP="00FB51C3"/>
    <w:sectPr w:rsidR="005D5252" w:rsidRPr="003D5A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401"/>
    <w:multiLevelType w:val="hybridMultilevel"/>
    <w:tmpl w:val="C3F66E62"/>
    <w:lvl w:ilvl="0" w:tplc="57D4EB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C1F55FF"/>
    <w:multiLevelType w:val="hybridMultilevel"/>
    <w:tmpl w:val="79AC3A34"/>
    <w:lvl w:ilvl="0" w:tplc="CF9292DC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52"/>
    <w:rsid w:val="001F27C4"/>
    <w:rsid w:val="00295E37"/>
    <w:rsid w:val="003D5A33"/>
    <w:rsid w:val="004C581C"/>
    <w:rsid w:val="005D5252"/>
    <w:rsid w:val="005E6219"/>
    <w:rsid w:val="00762429"/>
    <w:rsid w:val="00814F96"/>
    <w:rsid w:val="00D93D17"/>
    <w:rsid w:val="00E220F4"/>
    <w:rsid w:val="00F83408"/>
    <w:rsid w:val="00FB51C3"/>
    <w:rsid w:val="00FD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05A2"/>
  <w15:chartTrackingRefBased/>
  <w15:docId w15:val="{504F3AC6-3367-45D0-BCF3-6BF23FCC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2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20F4"/>
    <w:pPr>
      <w:ind w:left="100" w:firstLine="566"/>
      <w:jc w:val="both"/>
    </w:pPr>
  </w:style>
  <w:style w:type="table" w:styleId="a4">
    <w:name w:val="Table Grid"/>
    <w:basedOn w:val="a1"/>
    <w:uiPriority w:val="39"/>
    <w:rsid w:val="00D93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Chech_sd18@student.itstep.org</dc:creator>
  <cp:keywords/>
  <dc:description/>
  <cp:lastModifiedBy>Chech_sd18@student.itstep.org</cp:lastModifiedBy>
  <cp:revision>13</cp:revision>
  <dcterms:created xsi:type="dcterms:W3CDTF">2023-12-20T10:32:00Z</dcterms:created>
  <dcterms:modified xsi:type="dcterms:W3CDTF">2024-01-08T13:02:00Z</dcterms:modified>
</cp:coreProperties>
</file>